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3" w:rsidRDefault="000A436E" w:rsidP="000A436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68580</wp:posOffset>
            </wp:positionV>
            <wp:extent cx="1822450" cy="1790700"/>
            <wp:effectExtent l="19050" t="0" r="6350" b="0"/>
            <wp:wrapNone/>
            <wp:docPr id="21" name="Рисунок 1" descr="C:\Users\Инна\Desktop\солдатова урок\зверь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олдатова урок\зверьки\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68580</wp:posOffset>
            </wp:positionV>
            <wp:extent cx="1822450" cy="1790700"/>
            <wp:effectExtent l="19050" t="0" r="6350" b="0"/>
            <wp:wrapNone/>
            <wp:docPr id="11" name="Рисунок 1" descr="C:\Users\Инна\Desktop\солдатова урок\зверь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олдатова урок\зверьки\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68580</wp:posOffset>
            </wp:positionV>
            <wp:extent cx="1822450" cy="1790700"/>
            <wp:effectExtent l="19050" t="0" r="6350" b="0"/>
            <wp:wrapNone/>
            <wp:docPr id="9" name="Рисунок 1" descr="C:\Users\Инна\Desktop\солдатова урок\зверь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олдатова урок\зверьки\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AA4">
        <w:rPr>
          <w:noProof/>
          <w:lang w:eastAsia="ru-RU"/>
        </w:rPr>
        <w:pict>
          <v:rect id="_x0000_s1032" style="position:absolute;margin-left:341.4pt;margin-top:7.65pt;width:141pt;height:750.75pt;z-index:251670528;mso-position-horizontal-relative:text;mso-position-vertical-relative:text"/>
        </w:pict>
      </w:r>
      <w:r w:rsidR="00EF7AA4">
        <w:rPr>
          <w:noProof/>
          <w:lang w:eastAsia="ru-RU"/>
        </w:rPr>
        <w:pict>
          <v:rect id="_x0000_s1031" style="position:absolute;margin-left:168.9pt;margin-top:7.65pt;width:141pt;height:750.75pt;z-index:251669504;mso-position-horizontal-relative:text;mso-position-vertical-relative:text"/>
        </w:pict>
      </w:r>
      <w:r w:rsidRPr="000A436E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7669530</wp:posOffset>
            </wp:positionV>
            <wp:extent cx="1844675" cy="1971675"/>
            <wp:effectExtent l="19050" t="0" r="3175" b="0"/>
            <wp:wrapNone/>
            <wp:docPr id="15" name="Рисунок 5" descr="C:\Users\Инна\Desktop\солдатова урок\зверьки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солдатова урок\зверьки\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AA4">
        <w:rPr>
          <w:noProof/>
          <w:lang w:eastAsia="ru-RU"/>
        </w:rPr>
        <w:pict>
          <v:rect id="_x0000_s1029" style="position:absolute;margin-left:.15pt;margin-top:7.65pt;width:141pt;height:750.75pt;z-index:251666432;mso-position-horizontal-relative:text;mso-position-vertical-relative:text"/>
        </w:pict>
      </w: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0A436E" w:rsidP="00527CC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310515</wp:posOffset>
            </wp:positionV>
            <wp:extent cx="1847850" cy="1838325"/>
            <wp:effectExtent l="19050" t="0" r="0" b="0"/>
            <wp:wrapNone/>
            <wp:docPr id="19" name="Рисунок 2" descr="C:\Users\Инна\Desktop\солдатова урок\зверьки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олдатова урок\зверьки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310515</wp:posOffset>
            </wp:positionV>
            <wp:extent cx="1847850" cy="1838325"/>
            <wp:effectExtent l="19050" t="0" r="0" b="0"/>
            <wp:wrapNone/>
            <wp:docPr id="12" name="Рисунок 2" descr="C:\Users\Инна\Desktop\солдатова урок\зверьки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олдатова урок\зверьки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310515</wp:posOffset>
            </wp:positionV>
            <wp:extent cx="1847850" cy="1838325"/>
            <wp:effectExtent l="19050" t="0" r="0" b="0"/>
            <wp:wrapNone/>
            <wp:docPr id="6" name="Рисунок 2" descr="C:\Users\Инна\Desktop\солдатова урок\зверьки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олдатова урок\зверьки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0A436E" w:rsidP="00527CC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295910</wp:posOffset>
            </wp:positionV>
            <wp:extent cx="1844675" cy="1828800"/>
            <wp:effectExtent l="19050" t="0" r="3175" b="0"/>
            <wp:wrapNone/>
            <wp:docPr id="18" name="Рисунок 3" descr="C:\Users\Инна\Desktop\солдатова урок\зверьки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солдатова урок\зверьки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295910</wp:posOffset>
            </wp:positionV>
            <wp:extent cx="1844675" cy="1828800"/>
            <wp:effectExtent l="19050" t="0" r="3175" b="0"/>
            <wp:wrapNone/>
            <wp:docPr id="13" name="Рисунок 3" descr="C:\Users\Инна\Desktop\солдатова урок\зверьки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солдатова урок\зверьки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295910</wp:posOffset>
            </wp:positionV>
            <wp:extent cx="1844675" cy="1828800"/>
            <wp:effectExtent l="19050" t="0" r="3175" b="0"/>
            <wp:wrapNone/>
            <wp:docPr id="7" name="Рисунок 3" descr="C:\Users\Инна\Desktop\солдатова урок\зверьки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солдатова урок\зверьки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0A436E" w:rsidP="00527CC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262255</wp:posOffset>
            </wp:positionV>
            <wp:extent cx="1857375" cy="1828800"/>
            <wp:effectExtent l="19050" t="0" r="9525" b="0"/>
            <wp:wrapNone/>
            <wp:docPr id="17" name="Рисунок 4" descr="C:\Users\Инна\Desktop\солдатова урок\зверьки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солдатова урок\зверьки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262255</wp:posOffset>
            </wp:positionV>
            <wp:extent cx="1857375" cy="1828800"/>
            <wp:effectExtent l="19050" t="0" r="9525" b="0"/>
            <wp:wrapNone/>
            <wp:docPr id="14" name="Рисунок 4" descr="C:\Users\Инна\Desktop\солдатова урок\зверьки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солдатова урок\зверьки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262255</wp:posOffset>
            </wp:positionV>
            <wp:extent cx="1857375" cy="1828800"/>
            <wp:effectExtent l="19050" t="0" r="9525" b="0"/>
            <wp:wrapNone/>
            <wp:docPr id="8" name="Рисунок 4" descr="C:\Users\Инна\Desktop\солдатова урок\зверьки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солдатова урок\зверьки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0A436E" w:rsidP="00527CC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238125</wp:posOffset>
            </wp:positionV>
            <wp:extent cx="1844675" cy="1971675"/>
            <wp:effectExtent l="19050" t="0" r="3175" b="0"/>
            <wp:wrapNone/>
            <wp:docPr id="16" name="Рисунок 5" descr="C:\Users\Инна\Desktop\солдатова урок\зверьки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солдатова урок\зверьки\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238125</wp:posOffset>
            </wp:positionV>
            <wp:extent cx="1844675" cy="1971675"/>
            <wp:effectExtent l="19050" t="0" r="3175" b="0"/>
            <wp:wrapNone/>
            <wp:docPr id="10" name="Рисунок 5" descr="C:\Users\Инна\Desktop\солдатова урок\зверьки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солдатова урок\зверьки\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>
      <w:pPr>
        <w:rPr>
          <w:lang w:val="en-US"/>
        </w:rPr>
      </w:pPr>
    </w:p>
    <w:p w:rsidR="00DE2A23" w:rsidRDefault="00DE2A23" w:rsidP="00527CCB"/>
    <w:p w:rsidR="000A436E" w:rsidRDefault="00EF7AA4" w:rsidP="00527CCB">
      <w:r>
        <w:rPr>
          <w:noProof/>
          <w:lang w:eastAsia="ru-RU"/>
        </w:rPr>
        <w:lastRenderedPageBreak/>
        <w:pict>
          <v:rect id="_x0000_s1033" style="position:absolute;margin-left:339.15pt;margin-top:19.65pt;width:141pt;height:750.75pt;z-index:251671552" fillcolor="#6666dc"/>
        </w:pict>
      </w:r>
      <w:r>
        <w:rPr>
          <w:noProof/>
          <w:lang w:eastAsia="ru-RU"/>
        </w:rPr>
        <w:pict>
          <v:rect id="_x0000_s1034" style="position:absolute;margin-left:168.9pt;margin-top:19.65pt;width:141pt;height:750.75pt;z-index:251672576" fillcolor="#6666dc"/>
        </w:pict>
      </w:r>
      <w:r>
        <w:rPr>
          <w:noProof/>
          <w:lang w:eastAsia="ru-RU"/>
        </w:rPr>
        <w:pict>
          <v:rect id="_x0000_s1035" style="position:absolute;margin-left:1.65pt;margin-top:19.65pt;width:141pt;height:750.75pt;z-index:251673600" fillcolor="#6666dc"/>
        </w:pict>
      </w:r>
    </w:p>
    <w:p w:rsidR="000A436E" w:rsidRDefault="00EF7AA4" w:rsidP="00527C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7.75pt;margin-top:4.15pt;width:123.75pt;height:731.8pt;z-index:251704320">
            <v:fill r:id="rId9" o:title="iCAV3HLCW" recolor="t" type="frame"/>
            <v:textbox>
              <w:txbxContent>
                <w:p w:rsidR="000A436E" w:rsidRPr="00C801F7" w:rsidRDefault="000A436E" w:rsidP="000A436E">
                  <w:pPr>
                    <w:jc w:val="center"/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proofErr w:type="gramStart"/>
                  <w:r w:rsidRPr="00C801F7"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  <w:t>A sound mind in a sound body.</w:t>
                  </w:r>
                  <w:proofErr w:type="gramEnd"/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Tennis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Basketball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Football</w:t>
                  </w:r>
                  <w:r w:rsidRPr="000A436E">
                    <w:rPr>
                      <w:b/>
                      <w:bCs/>
                      <w:color w:val="0000FF"/>
                      <w:lang w:val="en-US"/>
                    </w:rPr>
                    <w:t xml:space="preserve"> 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Golf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Skiing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Skating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Tobogganing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Swimming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Running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Hockey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Diving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Chess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Lapta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Jumping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Badminton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Volleyball</w:t>
                  </w:r>
                </w:p>
                <w:p w:rsidR="000A436E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</w:p>
                <w:p w:rsidR="000A436E" w:rsidRDefault="000A436E" w:rsidP="000A436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You are our future!</w:t>
                  </w:r>
                </w:p>
                <w:p w:rsidR="000A436E" w:rsidRPr="00E11E23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75.65pt;margin-top:4.15pt;width:123.75pt;height:731.8pt;z-index:251705344">
            <v:fill r:id="rId9" o:title="iCAV3HLCW" recolor="t" type="frame"/>
            <v:textbox>
              <w:txbxContent>
                <w:p w:rsidR="000A436E" w:rsidRPr="00C801F7" w:rsidRDefault="000A436E" w:rsidP="000A436E">
                  <w:pPr>
                    <w:jc w:val="center"/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proofErr w:type="gramStart"/>
                  <w:r w:rsidRPr="00C801F7"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  <w:t>A sound mind in a sound body.</w:t>
                  </w:r>
                  <w:proofErr w:type="gramEnd"/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Tennis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Basketball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Football</w:t>
                  </w:r>
                  <w:r w:rsidRPr="000A436E">
                    <w:rPr>
                      <w:b/>
                      <w:bCs/>
                      <w:color w:val="0000FF"/>
                      <w:lang w:val="en-US"/>
                    </w:rPr>
                    <w:t xml:space="preserve"> 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Golf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Skiing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Skating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Tobogganing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Swimming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Running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Hockey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Diving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Chess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Lapta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Jumping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Badminton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Volleyball</w:t>
                  </w:r>
                </w:p>
                <w:p w:rsidR="000A436E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</w:p>
                <w:p w:rsidR="000A436E" w:rsidRDefault="000A436E" w:rsidP="000A436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You are our future!</w:t>
                  </w:r>
                </w:p>
                <w:p w:rsidR="000A436E" w:rsidRPr="00E11E23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0.65pt;margin-top:4.15pt;width:123.75pt;height:731.8pt;z-index:251703296">
            <v:fill r:id="rId9" o:title="iCAV3HLCW" recolor="t" type="frame"/>
            <v:textbox>
              <w:txbxContent>
                <w:p w:rsidR="000A436E" w:rsidRPr="00863421" w:rsidRDefault="000A436E" w:rsidP="000A436E">
                  <w:pPr>
                    <w:jc w:val="center"/>
                    <w:rPr>
                      <w:rFonts w:ascii="Comic Sans MS" w:hAnsi="Comic Sans MS" w:cs="Times New Roman"/>
                      <w:b/>
                      <w:sz w:val="36"/>
                      <w:szCs w:val="36"/>
                      <w:lang w:val="en-US"/>
                    </w:rPr>
                  </w:pPr>
                  <w:proofErr w:type="gramStart"/>
                  <w:r w:rsidRPr="00C801F7"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  <w:t>A sound mind in a</w:t>
                  </w:r>
                  <w:r w:rsidRPr="00863421">
                    <w:rPr>
                      <w:rFonts w:ascii="Comic Sans MS" w:hAnsi="Comic Sans MS" w:cs="Times New Roman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277005">
                    <w:rPr>
                      <w:rFonts w:ascii="Comic Sans MS" w:hAnsi="Comic Sans MS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  <w:t>sound body.</w:t>
                  </w:r>
                  <w:proofErr w:type="gramEnd"/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Tennis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Basketball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Football</w:t>
                  </w:r>
                  <w:r w:rsidRPr="000A436E">
                    <w:rPr>
                      <w:b/>
                      <w:bCs/>
                      <w:color w:val="0000FF"/>
                      <w:lang w:val="en-US"/>
                    </w:rPr>
                    <w:t xml:space="preserve"> 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Golf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Skiing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Skating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Tobogganing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Swimming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Running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Hockey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Diving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Chess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Lapta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Jumping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Badminton</w:t>
                  </w:r>
                </w:p>
                <w:p w:rsidR="000A436E" w:rsidRPr="00863421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</w:pPr>
                  <w:r w:rsidRPr="0086342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en-US"/>
                    </w:rPr>
                    <w:t>Volleyball</w:t>
                  </w:r>
                </w:p>
                <w:p w:rsidR="000A436E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</w:p>
                <w:p w:rsidR="000A436E" w:rsidRDefault="000A436E" w:rsidP="000A436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You are our future!</w:t>
                  </w:r>
                </w:p>
                <w:p w:rsidR="000A436E" w:rsidRPr="00E11E23" w:rsidRDefault="000A436E" w:rsidP="000A436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 w:rsidR="000A436E">
        <w:rPr>
          <w:rFonts w:ascii="Comic Sans MS" w:hAnsi="Comic Sans MS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79220" cy="8050989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05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6E" w:rsidRDefault="000A436E" w:rsidP="00527CCB"/>
    <w:p w:rsidR="000A436E" w:rsidRDefault="000A436E" w:rsidP="00527CCB"/>
    <w:p w:rsidR="000A436E" w:rsidRDefault="000A436E" w:rsidP="00527CCB"/>
    <w:p w:rsidR="00003AF2" w:rsidRDefault="00003AF2" w:rsidP="00527CCB"/>
    <w:sectPr w:rsidR="00003AF2" w:rsidSect="000A436E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CB"/>
    <w:rsid w:val="00003AF2"/>
    <w:rsid w:val="000A436E"/>
    <w:rsid w:val="00277005"/>
    <w:rsid w:val="00301A67"/>
    <w:rsid w:val="003D1DED"/>
    <w:rsid w:val="00527CCB"/>
    <w:rsid w:val="0056707C"/>
    <w:rsid w:val="00863421"/>
    <w:rsid w:val="009A55CC"/>
    <w:rsid w:val="00AA538F"/>
    <w:rsid w:val="00C65D14"/>
    <w:rsid w:val="00C801F7"/>
    <w:rsid w:val="00DE2A23"/>
    <w:rsid w:val="00DE7E64"/>
    <w:rsid w:val="00E11E23"/>
    <w:rsid w:val="00EF7AA4"/>
    <w:rsid w:val="00FE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666dc"/>
      <o:colormenu v:ext="edit" fillcolor="#6666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Фатеев Роман Сергеевич</cp:lastModifiedBy>
  <cp:revision>3</cp:revision>
  <dcterms:created xsi:type="dcterms:W3CDTF">2011-02-28T18:12:00Z</dcterms:created>
  <dcterms:modified xsi:type="dcterms:W3CDTF">2011-02-28T18:48:00Z</dcterms:modified>
</cp:coreProperties>
</file>